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8A6" w:rsidRPr="00EA63BD" w:rsidRDefault="00EA63BD" w:rsidP="00EA63BD">
      <w:pPr>
        <w:bidi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rtl/>
          <w14:ligatures w14:val="none"/>
        </w:rPr>
      </w:pPr>
      <w:hyperlink r:id="rId6" w:history="1">
        <w:r w:rsidR="005A18A6" w:rsidRPr="00EA63BD">
          <w:rPr>
            <w:rStyle w:val="Hyperlink"/>
            <w:rFonts w:ascii="Times New Roman" w:eastAsia="Times New Roman" w:hAnsi="Times New Roman" w:cs="Times New Roman" w:hint="cs"/>
            <w:b/>
            <w:bCs/>
            <w:color w:val="auto"/>
            <w:kern w:val="0"/>
            <w:sz w:val="32"/>
            <w:szCs w:val="32"/>
            <w:u w:val="none"/>
            <w:rtl/>
            <w14:ligatures w14:val="none"/>
          </w:rPr>
          <w:t>تقرير يومي</w:t>
        </w:r>
        <w:r w:rsidRPr="00EA63BD">
          <w:rPr>
            <w:rStyle w:val="Hyperlink"/>
            <w:rFonts w:ascii="Times New Roman" w:eastAsia="Times New Roman" w:hAnsi="Times New Roman" w:cs="Times New Roman" w:hint="cs"/>
            <w:b/>
            <w:bCs/>
            <w:color w:val="auto"/>
            <w:kern w:val="0"/>
            <w:sz w:val="32"/>
            <w:szCs w:val="32"/>
            <w:u w:val="none"/>
            <w:rtl/>
            <w14:ligatures w14:val="none"/>
          </w:rPr>
          <w:t xml:space="preserve"> جاهز</w:t>
        </w:r>
      </w:hyperlink>
      <w:bookmarkStart w:id="0" w:name="_GoBack"/>
      <w:bookmarkEnd w:id="0"/>
    </w:p>
    <w:p w:rsidR="005A18A6" w:rsidRPr="00491CD7" w:rsidRDefault="005A18A6" w:rsidP="00EA63BD">
      <w:p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rtl/>
          <w14:ligatures w14:val="none"/>
        </w:rPr>
      </w:pPr>
      <w:r w:rsidRPr="00491CD7"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تاريخ اليوم:</w:t>
      </w:r>
      <w:r w:rsidR="00EA63BD"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 xml:space="preserve"> ..</w:t>
      </w:r>
      <w:r w:rsidRPr="00491CD7"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...../....../.......                           الموافق يوم</w:t>
      </w:r>
      <w:r w:rsidR="00EA63BD"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: .............................</w:t>
      </w:r>
    </w:p>
    <w:p w:rsidR="005A18A6" w:rsidRPr="00491CD7" w:rsidRDefault="005A18A6" w:rsidP="00EA63BD">
      <w:p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14:ligatures w14:val="none"/>
        </w:rPr>
      </w:pPr>
      <w:r w:rsidRPr="00491CD7"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  <w14:ligatures w14:val="none"/>
        </w:rPr>
        <w:t>ملخص الأنشطة:</w:t>
      </w:r>
    </w:p>
    <w:p w:rsidR="005A18A6" w:rsidRPr="00491CD7" w:rsidRDefault="00491CD7" w:rsidP="00EA63BD">
      <w:pPr>
        <w:bidi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rtl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...........................................................................................................................................</w:t>
      </w:r>
    </w:p>
    <w:p w:rsidR="00491CD7" w:rsidRPr="00491CD7" w:rsidRDefault="00491CD7" w:rsidP="00EA63BD">
      <w:pPr>
        <w:bidi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rtl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...........................................................................................................................................</w:t>
      </w:r>
    </w:p>
    <w:p w:rsidR="005A18A6" w:rsidRPr="00491CD7" w:rsidRDefault="00491CD7" w:rsidP="00EA63BD">
      <w:pPr>
        <w:bidi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rtl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...........................................................................................................................................</w:t>
      </w:r>
    </w:p>
    <w:p w:rsidR="005A18A6" w:rsidRPr="00491CD7" w:rsidRDefault="005A18A6" w:rsidP="00EA63BD">
      <w:p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14:ligatures w14:val="none"/>
        </w:rPr>
      </w:pPr>
      <w:r w:rsidRPr="00491CD7"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  <w14:ligatures w14:val="none"/>
        </w:rPr>
        <w:t>المهام المكتملة:</w:t>
      </w:r>
    </w:p>
    <w:p w:rsidR="00491CD7" w:rsidRPr="00491CD7" w:rsidRDefault="00491CD7" w:rsidP="00EA63BD">
      <w:pPr>
        <w:bidi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rtl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...........................................................................................................................................</w:t>
      </w:r>
    </w:p>
    <w:p w:rsidR="00491CD7" w:rsidRPr="00491CD7" w:rsidRDefault="00491CD7" w:rsidP="00EA63BD">
      <w:pPr>
        <w:bidi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rtl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...........................................................................................................................................</w:t>
      </w:r>
    </w:p>
    <w:p w:rsidR="005A18A6" w:rsidRPr="00491CD7" w:rsidRDefault="005A18A6" w:rsidP="00EA63BD">
      <w:p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14:ligatures w14:val="none"/>
        </w:rPr>
      </w:pPr>
      <w:r w:rsidRPr="00491CD7"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  <w14:ligatures w14:val="none"/>
        </w:rPr>
        <w:t>المهام المتبقية:</w:t>
      </w:r>
    </w:p>
    <w:p w:rsidR="00EA63BD" w:rsidRDefault="00491CD7" w:rsidP="00EA63BD">
      <w:pPr>
        <w:bidi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rtl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.............................................................................................................</w:t>
      </w:r>
      <w:r w:rsidR="00EA63BD"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.............................</w:t>
      </w:r>
    </w:p>
    <w:p w:rsidR="00EA63BD" w:rsidRDefault="00491CD7" w:rsidP="00EA63BD">
      <w:pPr>
        <w:bidi/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rtl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............................</w:t>
      </w:r>
    </w:p>
    <w:p w:rsidR="00491CD7" w:rsidRDefault="005A18A6" w:rsidP="00EA63BD">
      <w:pPr>
        <w:bidi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rtl/>
          <w14:ligatures w14:val="none"/>
        </w:rPr>
      </w:pPr>
      <w:r w:rsidRPr="00491CD7"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  <w14:ligatures w14:val="none"/>
        </w:rPr>
        <w:t>مدى نجاح الجدول الزمني لليوم:</w:t>
      </w:r>
      <w:r w:rsidR="00491CD7"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 xml:space="preserve"> </w:t>
      </w:r>
      <w:r w:rsidR="00491CD7"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....................</w:t>
      </w:r>
      <w:r w:rsidR="00491CD7"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....</w:t>
      </w:r>
      <w:r w:rsidR="00491CD7"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.........................................................................</w:t>
      </w:r>
    </w:p>
    <w:p w:rsidR="005A18A6" w:rsidRPr="00491CD7" w:rsidRDefault="005A18A6" w:rsidP="00EA63BD">
      <w:p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rtl/>
          <w14:ligatures w14:val="none"/>
        </w:rPr>
      </w:pPr>
      <w:r w:rsidRPr="00491CD7"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  <w14:ligatures w14:val="none"/>
        </w:rPr>
        <w:t>الملاحظات</w:t>
      </w:r>
      <w:r w:rsidR="00491CD7" w:rsidRPr="00491CD7"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  <w14:ligatures w14:val="none"/>
        </w:rPr>
        <w:t>:</w:t>
      </w:r>
      <w:r w:rsidR="00491CD7"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 xml:space="preserve"> </w:t>
      </w:r>
      <w:r w:rsidR="00491CD7"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.............................................................................................................</w:t>
      </w:r>
      <w:r w:rsidR="00491CD7"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..............</w:t>
      </w:r>
      <w:r w:rsidRPr="00491CD7"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 xml:space="preserve"> </w:t>
      </w:r>
    </w:p>
    <w:p w:rsidR="005A18A6" w:rsidRPr="00491CD7" w:rsidRDefault="005A18A6" w:rsidP="00EA63BD">
      <w:p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14:ligatures w14:val="none"/>
        </w:rPr>
      </w:pPr>
      <w:r w:rsidRPr="00491CD7"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  <w14:ligatures w14:val="none"/>
        </w:rPr>
        <w:t>الملاحظات الإضافية:</w:t>
      </w:r>
    </w:p>
    <w:p w:rsidR="00491CD7" w:rsidRDefault="00491CD7" w:rsidP="00EA63BD">
      <w:pPr>
        <w:bidi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rtl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.............................</w:t>
      </w:r>
    </w:p>
    <w:p w:rsidR="00491CD7" w:rsidRDefault="00491CD7" w:rsidP="00EA63BD">
      <w:pPr>
        <w:bidi/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rtl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.............................</w:t>
      </w:r>
    </w:p>
    <w:p w:rsidR="005A18A6" w:rsidRDefault="005A18A6" w:rsidP="00EA63BD">
      <w:p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rtl/>
          <w14:ligatures w14:val="none"/>
        </w:rPr>
      </w:pPr>
      <w:r w:rsidRPr="00491CD7"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  <w14:ligatures w14:val="none"/>
        </w:rPr>
        <w:t>التوصيات:</w:t>
      </w:r>
      <w:r w:rsidR="00491CD7"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 xml:space="preserve"> </w:t>
      </w:r>
      <w:r w:rsidRPr="00491CD7"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...............................................................</w:t>
      </w:r>
      <w:r w:rsidR="00491CD7"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...................</w:t>
      </w:r>
      <w:r w:rsidRPr="00491CD7"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.........................................</w:t>
      </w:r>
    </w:p>
    <w:p w:rsidR="00491CD7" w:rsidRDefault="00491CD7" w:rsidP="00EA63BD">
      <w:p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rtl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>مقدم التقرير: ........................................</w:t>
      </w:r>
    </w:p>
    <w:p w:rsidR="00491CD7" w:rsidRPr="00491CD7" w:rsidRDefault="00491CD7" w:rsidP="00EA63BD">
      <w:pPr>
        <w:bidi/>
        <w:spacing w:before="100" w:beforeAutospacing="1" w:after="100" w:afterAutospacing="1" w:line="360" w:lineRule="auto"/>
        <w:ind w:left="720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rtl/>
          <w14:ligatures w14:val="none"/>
        </w:rPr>
      </w:pPr>
      <w:r w:rsidRPr="00491CD7"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u w:val="single"/>
          <w:rtl/>
          <w14:ligatures w14:val="none"/>
        </w:rPr>
        <w:t>التوقيع</w:t>
      </w:r>
    </w:p>
    <w:p w:rsidR="005A18A6" w:rsidRPr="00EA63BD" w:rsidRDefault="00491CD7" w:rsidP="00EA63BD">
      <w:pPr>
        <w:bidi/>
        <w:spacing w:before="100" w:beforeAutospacing="1" w:after="100" w:afterAutospacing="1" w:line="360" w:lineRule="auto"/>
        <w:ind w:left="576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14:ligatures w14:val="none"/>
        </w:rPr>
        <w:t xml:space="preserve">    .........................................</w:t>
      </w:r>
    </w:p>
    <w:sectPr w:rsidR="005A18A6" w:rsidRPr="00EA63BD" w:rsidSect="00491CD7">
      <w:headerReference w:type="default" r:id="rId7"/>
      <w:pgSz w:w="11906" w:h="16838"/>
      <w:pgMar w:top="1440" w:right="1080" w:bottom="1440" w:left="108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D57" w:rsidRDefault="00922D57" w:rsidP="00EA63BD">
      <w:pPr>
        <w:spacing w:after="0" w:line="240" w:lineRule="auto"/>
      </w:pPr>
      <w:r>
        <w:separator/>
      </w:r>
    </w:p>
  </w:endnote>
  <w:endnote w:type="continuationSeparator" w:id="0">
    <w:p w:rsidR="00922D57" w:rsidRDefault="00922D57" w:rsidP="00EA6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D57" w:rsidRDefault="00922D57" w:rsidP="00EA63BD">
      <w:pPr>
        <w:spacing w:after="0" w:line="240" w:lineRule="auto"/>
      </w:pPr>
      <w:r>
        <w:separator/>
      </w:r>
    </w:p>
  </w:footnote>
  <w:footnote w:type="continuationSeparator" w:id="0">
    <w:p w:rsidR="00922D57" w:rsidRDefault="00922D57" w:rsidP="00EA63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3BD" w:rsidRPr="00EA63BD" w:rsidRDefault="00EA63BD" w:rsidP="00EA63BD">
    <w:pPr>
      <w:pStyle w:val="Header"/>
      <w:bidi/>
      <w:rPr>
        <w:rFonts w:hint="cs"/>
        <w:color w:val="FFFFFF" w:themeColor="background1"/>
        <w:lang w:bidi="ar-EG"/>
      </w:rPr>
    </w:pPr>
    <w:r w:rsidRPr="00EA63BD">
      <w:rPr>
        <w:rFonts w:hint="cs"/>
        <w:color w:val="FFFFFF" w:themeColor="background1"/>
        <w:rtl/>
        <w:lang w:bidi="ar-EG"/>
      </w:rPr>
      <w:t xml:space="preserve">المصدر: </w:t>
    </w:r>
    <w:hyperlink r:id="rId1" w:history="1">
      <w:r w:rsidRPr="00EA63BD">
        <w:rPr>
          <w:rStyle w:val="Hyperlink"/>
          <w:rFonts w:hint="cs"/>
          <w:color w:val="FFFFFF" w:themeColor="background1"/>
          <w:u w:val="none"/>
          <w:rtl/>
          <w:lang w:bidi="ar-EG"/>
        </w:rPr>
        <w:t>نموذجي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193"/>
    <w:rsid w:val="00491CD7"/>
    <w:rsid w:val="004B0996"/>
    <w:rsid w:val="005A18A6"/>
    <w:rsid w:val="00922D57"/>
    <w:rsid w:val="009768E3"/>
    <w:rsid w:val="00CF6193"/>
    <w:rsid w:val="00EA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98CC4"/>
  <w15:chartTrackingRefBased/>
  <w15:docId w15:val="{5E462B02-6B92-4806-96C6-46CDD35A3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18A6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63B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A63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3BD"/>
    <w:rPr>
      <w:kern w:val="2"/>
      <w:sz w:val="24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EA63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3BD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mozagy.com/&#1606;&#1605;&#1608;&#1584;&#1580;-&#1578;&#1602;&#1585;&#1610;&#1585;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namozag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2024-05-19T00:25:00Z</dcterms:created>
  <dcterms:modified xsi:type="dcterms:W3CDTF">2024-05-19T00:52:00Z</dcterms:modified>
</cp:coreProperties>
</file>